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451"/>
        <w:gridCol w:w="1296"/>
        <w:gridCol w:w="399"/>
        <w:gridCol w:w="1148"/>
        <w:gridCol w:w="1299"/>
        <w:gridCol w:w="665"/>
        <w:gridCol w:w="546"/>
        <w:gridCol w:w="451"/>
        <w:gridCol w:w="400"/>
        <w:gridCol w:w="118"/>
        <w:gridCol w:w="591"/>
        <w:gridCol w:w="708"/>
      </w:tblGrid>
      <w:tr w:rsidR="000850F7" w:rsidRPr="000850F7" w:rsidTr="000850F7">
        <w:trPr>
          <w:trHeight w:val="690"/>
        </w:trPr>
        <w:tc>
          <w:tcPr>
            <w:tcW w:w="90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0F7" w:rsidRPr="000850F7" w:rsidRDefault="00895300" w:rsidP="00085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="000850F7" w:rsidRPr="000850F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STREDNÁ ODBORNÁ ŠKOLA LETECKO - TECHNICKÁ</w:t>
            </w:r>
          </w:p>
        </w:tc>
      </w:tr>
      <w:tr w:rsidR="000850F7" w:rsidRPr="000850F7" w:rsidTr="000850F7">
        <w:trPr>
          <w:trHeight w:val="1035"/>
        </w:trPr>
        <w:tc>
          <w:tcPr>
            <w:tcW w:w="90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0F7" w:rsidRPr="000850F7" w:rsidRDefault="000850F7" w:rsidP="00085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</w:rPr>
              <w:t>ŽIADOSŤ O VYKONANIE SKÚŠKY Z TEORETICKÝCH VEDOMOSTÍ V SÚLADE</w:t>
            </w: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>S ČASŤOU 66 NA ZÍSKANIE PREUKAZU SPÔSOBILOSTI</w:t>
            </w: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>TECHNIK ÚDRŽBY LIETADIEL</w:t>
            </w:r>
          </w:p>
        </w:tc>
      </w:tr>
      <w:tr w:rsidR="000850F7" w:rsidRPr="000850F7" w:rsidTr="000850F7">
        <w:trPr>
          <w:trHeight w:val="300"/>
        </w:trPr>
        <w:tc>
          <w:tcPr>
            <w:tcW w:w="3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</w:rPr>
              <w:t>ČASŤ A</w:t>
            </w:r>
            <w:r w:rsidRPr="000850F7">
              <w:rPr>
                <w:rFonts w:ascii="Calibri" w:eastAsia="Times New Roman" w:hAnsi="Calibri" w:cs="Times New Roman"/>
                <w:color w:val="000000"/>
              </w:rPr>
              <w:t xml:space="preserve"> (Vyplní žiadateľ/-ka)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850F7" w:rsidRPr="000850F7" w:rsidTr="000850F7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850F7" w:rsidRPr="000850F7" w:rsidTr="000850F7">
        <w:trPr>
          <w:trHeight w:val="300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</w:rPr>
              <w:t>1. OSOBNÉ ÚDAJE</w:t>
            </w:r>
          </w:p>
        </w:tc>
      </w:tr>
      <w:tr w:rsidR="000850F7" w:rsidRPr="000850F7" w:rsidTr="000850F7">
        <w:trPr>
          <w:trHeight w:val="300"/>
        </w:trPr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850F7" w:rsidRPr="000850F7" w:rsidTr="000850F7">
        <w:trPr>
          <w:trHeight w:val="300"/>
        </w:trPr>
        <w:tc>
          <w:tcPr>
            <w:tcW w:w="907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Priezvisko ................................................  Meno ..................................  Titul ....................</w:t>
            </w:r>
          </w:p>
        </w:tc>
      </w:tr>
      <w:tr w:rsidR="000850F7" w:rsidRPr="000850F7" w:rsidTr="000850F7">
        <w:trPr>
          <w:trHeight w:val="300"/>
        </w:trPr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850F7" w:rsidRPr="000850F7" w:rsidTr="000850F7">
        <w:trPr>
          <w:trHeight w:val="300"/>
        </w:trPr>
        <w:tc>
          <w:tcPr>
            <w:tcW w:w="907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Dátum narodenia ............................ Miesto narodenia .......................................................</w:t>
            </w:r>
          </w:p>
        </w:tc>
      </w:tr>
      <w:tr w:rsidR="000850F7" w:rsidRPr="000850F7" w:rsidTr="000850F7">
        <w:trPr>
          <w:trHeight w:val="300"/>
        </w:trPr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850F7" w:rsidRPr="000850F7" w:rsidTr="000850F7">
        <w:trPr>
          <w:trHeight w:val="300"/>
        </w:trPr>
        <w:tc>
          <w:tcPr>
            <w:tcW w:w="907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Štát ........................................................  Štátna príslušnosť ................................................</w:t>
            </w:r>
          </w:p>
        </w:tc>
      </w:tr>
      <w:tr w:rsidR="000850F7" w:rsidRPr="000850F7" w:rsidTr="000850F7">
        <w:trPr>
          <w:trHeight w:val="300"/>
        </w:trPr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850F7" w:rsidRPr="000850F7" w:rsidTr="000850F7">
        <w:trPr>
          <w:trHeight w:val="300"/>
        </w:trPr>
        <w:tc>
          <w:tcPr>
            <w:tcW w:w="907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 xml:space="preserve">Adresa trvalého bydliska .................................................................................................... </w:t>
            </w:r>
          </w:p>
        </w:tc>
      </w:tr>
      <w:tr w:rsidR="000850F7" w:rsidRPr="000850F7" w:rsidTr="000850F7">
        <w:trPr>
          <w:trHeight w:val="300"/>
        </w:trPr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850F7" w:rsidRPr="000850F7" w:rsidTr="000850F7">
        <w:trPr>
          <w:trHeight w:val="300"/>
        </w:trPr>
        <w:tc>
          <w:tcPr>
            <w:tcW w:w="907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 xml:space="preserve"> .............................................................................................................. PSČ .....................</w:t>
            </w:r>
          </w:p>
        </w:tc>
      </w:tr>
      <w:tr w:rsidR="000850F7" w:rsidRPr="000850F7" w:rsidTr="000850F7">
        <w:trPr>
          <w:trHeight w:val="300"/>
        </w:trPr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850F7" w:rsidRPr="000850F7" w:rsidTr="000850F7">
        <w:trPr>
          <w:trHeight w:val="300"/>
        </w:trPr>
        <w:tc>
          <w:tcPr>
            <w:tcW w:w="907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Kontaktná adresa (ak je rozdielna) ......................................................................................</w:t>
            </w:r>
          </w:p>
        </w:tc>
      </w:tr>
      <w:tr w:rsidR="000850F7" w:rsidRPr="000850F7" w:rsidTr="000850F7">
        <w:trPr>
          <w:trHeight w:val="300"/>
        </w:trPr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850F7" w:rsidRPr="000850F7" w:rsidTr="000850F7">
        <w:trPr>
          <w:trHeight w:val="300"/>
        </w:trPr>
        <w:tc>
          <w:tcPr>
            <w:tcW w:w="907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 xml:space="preserve"> .............................................................................................................. PSČ .....................</w:t>
            </w:r>
          </w:p>
        </w:tc>
      </w:tr>
      <w:tr w:rsidR="000850F7" w:rsidRPr="000850F7" w:rsidTr="000850F7">
        <w:trPr>
          <w:trHeight w:val="300"/>
        </w:trPr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850F7" w:rsidRPr="000850F7" w:rsidTr="000850F7">
        <w:trPr>
          <w:trHeight w:val="300"/>
        </w:trPr>
        <w:tc>
          <w:tcPr>
            <w:tcW w:w="907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 xml:space="preserve">Telefón </w:t>
            </w:r>
            <w:r w:rsidRPr="000850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(1)</w:t>
            </w:r>
            <w:r w:rsidRPr="000850F7">
              <w:rPr>
                <w:rFonts w:ascii="Calibri" w:eastAsia="Times New Roman" w:hAnsi="Calibri" w:cs="Times New Roman"/>
                <w:color w:val="000000"/>
              </w:rPr>
              <w:t xml:space="preserve"> ......./................ Mobil </w:t>
            </w:r>
            <w:r w:rsidRPr="000850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(1)</w:t>
            </w:r>
            <w:r w:rsidRPr="000850F7">
              <w:rPr>
                <w:rFonts w:ascii="Calibri" w:eastAsia="Times New Roman" w:hAnsi="Calibri" w:cs="Times New Roman"/>
                <w:color w:val="000000"/>
              </w:rPr>
              <w:t xml:space="preserve"> .............................. E-mail </w:t>
            </w:r>
            <w:r w:rsidRPr="000850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(1)</w:t>
            </w:r>
            <w:r w:rsidRPr="000850F7">
              <w:rPr>
                <w:rFonts w:ascii="Calibri" w:eastAsia="Times New Roman" w:hAnsi="Calibri" w:cs="Times New Roman"/>
                <w:color w:val="000000"/>
              </w:rPr>
              <w:t xml:space="preserve"> ...................................</w:t>
            </w:r>
          </w:p>
        </w:tc>
      </w:tr>
      <w:tr w:rsidR="000850F7" w:rsidRPr="000850F7" w:rsidTr="000850F7">
        <w:trPr>
          <w:trHeight w:val="300"/>
        </w:trPr>
        <w:tc>
          <w:tcPr>
            <w:tcW w:w="2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(1)</w:t>
            </w:r>
            <w:r w:rsidRPr="000850F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850F7">
              <w:rPr>
                <w:rFonts w:ascii="Calibri" w:eastAsia="Times New Roman" w:hAnsi="Calibri" w:cs="Times New Roman"/>
                <w:i/>
                <w:iCs/>
                <w:color w:val="000000"/>
              </w:rPr>
              <w:t>Nie je povinné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850F7" w:rsidRPr="000850F7" w:rsidTr="000850F7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1007F7" w:rsidRPr="000850F7" w:rsidRDefault="001007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D1C72" w:rsidRPr="000850F7" w:rsidTr="00C63C6F">
        <w:trPr>
          <w:gridBefore w:val="1"/>
          <w:wBefore w:w="1451" w:type="dxa"/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C72" w:rsidRPr="000850F7" w:rsidRDefault="005D1C72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C72" w:rsidRPr="000850F7" w:rsidRDefault="005D1C72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C72" w:rsidRPr="000850F7" w:rsidRDefault="005D1C72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C72" w:rsidRPr="000850F7" w:rsidRDefault="005D1C72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C72" w:rsidRPr="000850F7" w:rsidRDefault="005D1C72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C72" w:rsidRPr="000850F7" w:rsidRDefault="005D1C72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C72" w:rsidRPr="000850F7" w:rsidRDefault="005D1C72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9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72" w:rsidRPr="000850F7" w:rsidRDefault="005D1C72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850F7" w:rsidRPr="000850F7" w:rsidTr="000850F7">
        <w:trPr>
          <w:trHeight w:val="300"/>
        </w:trPr>
        <w:tc>
          <w:tcPr>
            <w:tcW w:w="907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</w:rPr>
              <w:t>3. KATEGÓRIE</w:t>
            </w:r>
          </w:p>
        </w:tc>
      </w:tr>
      <w:tr w:rsidR="000850F7" w:rsidRPr="000850F7" w:rsidTr="000850F7">
        <w:trPr>
          <w:trHeight w:val="509"/>
        </w:trPr>
        <w:tc>
          <w:tcPr>
            <w:tcW w:w="907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850F7" w:rsidRPr="000850F7" w:rsidTr="000850F7">
        <w:trPr>
          <w:trHeight w:val="300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Označte kategóriu, pre ktorú požadujete vykonať skúšku (Označte (X) príslušné okienko/-a)</w:t>
            </w:r>
          </w:p>
        </w:tc>
      </w:tr>
      <w:tr w:rsidR="000850F7" w:rsidRPr="000850F7" w:rsidTr="00F004C3">
        <w:trPr>
          <w:trHeight w:val="851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7F7" w:rsidRDefault="001007F7" w:rsidP="00100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:rsidR="001007F7" w:rsidRDefault="001007F7" w:rsidP="00100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PRVÉ VYDANIE</w:t>
            </w:r>
          </w:p>
          <w:p w:rsidR="000850F7" w:rsidRPr="000850F7" w:rsidRDefault="001161A1" w:rsidP="00100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</w:rPr>
              <w:pict>
                <v:rect id="Obdĺžnik 1" o:spid="_x0000_s1026" style="position:absolute;margin-left:59.5pt;margin-top:-1.3pt;width:14.15pt;height:10.6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" fillcolor="window" strokecolor="windowText"/>
              </w:pic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100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1161A1" w:rsidP="00100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</w:rPr>
              <w:pict>
                <v:rect id="Obdĺžnik 3" o:spid="_x0000_s1028" style="position:absolute;margin-left:65.5pt;margin-top:10.3pt;width:14.15pt;height:10.6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" fillcolor="window" strokecolor="windowText"/>
              </w:pict>
            </w:r>
            <w:r w:rsidR="000850F7" w:rsidRPr="000850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ZAHRNUTIE INEJ KATEGÓRIE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100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1161A1" w:rsidP="00100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</w:rPr>
              <w:pict>
                <v:rect id="Obdĺžnik 4" o:spid="_x0000_s1027" style="position:absolute;margin-left:93.45pt;margin-top:10.9pt;width:14.4pt;height:10.5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" fillcolor="window" strokecolor="windowText"/>
              </w:pict>
            </w:r>
            <w:r w:rsidR="000850F7" w:rsidRPr="000850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ODSTÁNENIE ZÁKLADNÝCH OBMEDZENÍ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Default="000850F7" w:rsidP="00100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1007F7" w:rsidRPr="000850F7" w:rsidRDefault="001007F7" w:rsidP="00100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850F7" w:rsidRPr="000850F7" w:rsidTr="00F004C3">
        <w:trPr>
          <w:trHeight w:val="300"/>
        </w:trPr>
        <w:tc>
          <w:tcPr>
            <w:tcW w:w="3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Kategórie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F7" w:rsidRPr="000850F7" w:rsidRDefault="000850F7" w:rsidP="00085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F7" w:rsidRPr="000850F7" w:rsidRDefault="000850F7" w:rsidP="00085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</w:rPr>
              <w:t>B1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F7" w:rsidRPr="000850F7" w:rsidRDefault="000850F7" w:rsidP="00085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</w:rPr>
              <w:t>B2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F7" w:rsidRPr="000850F7" w:rsidRDefault="00F004C3" w:rsidP="00085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F7" w:rsidRPr="000850F7" w:rsidRDefault="00F004C3" w:rsidP="00085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004C3">
              <w:rPr>
                <w:rFonts w:ascii="Calibri" w:eastAsia="Times New Roman" w:hAnsi="Calibri" w:cs="Times New Roman"/>
                <w:color w:val="000000"/>
              </w:rPr>
              <w:t xml:space="preserve">    -</w:t>
            </w:r>
          </w:p>
        </w:tc>
      </w:tr>
      <w:tr w:rsidR="000850F7" w:rsidRPr="000850F7" w:rsidTr="00F004C3">
        <w:trPr>
          <w:trHeight w:val="300"/>
        </w:trPr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Letúny s turbínovými motormi</w:t>
            </w:r>
          </w:p>
          <w:p w:rsidR="001007F7" w:rsidRPr="000850F7" w:rsidRDefault="001007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850F7" w:rsidRPr="000850F7" w:rsidTr="00F004C3">
        <w:trPr>
          <w:trHeight w:val="300"/>
        </w:trPr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Letúny s piestovými motormi</w:t>
            </w:r>
          </w:p>
          <w:p w:rsidR="001007F7" w:rsidRPr="000850F7" w:rsidRDefault="001007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850F7" w:rsidRPr="000850F7" w:rsidTr="00F004C3">
        <w:trPr>
          <w:trHeight w:val="300"/>
        </w:trPr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Default="001007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0850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Avionika</w:t>
            </w:r>
            <w:proofErr w:type="spellEnd"/>
          </w:p>
          <w:p w:rsidR="001007F7" w:rsidRPr="000850F7" w:rsidRDefault="001007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850F7" w:rsidRPr="000850F7" w:rsidTr="00F004C3">
        <w:trPr>
          <w:trHeight w:val="165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850F7" w:rsidRPr="000850F7" w:rsidTr="000850F7">
        <w:trPr>
          <w:trHeight w:val="300"/>
        </w:trPr>
        <w:tc>
          <w:tcPr>
            <w:tcW w:w="9072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Držiteľ typových kvalifikácií:</w:t>
            </w:r>
            <w:r w:rsidRPr="000850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................................................................................................................................................................................</w:t>
            </w:r>
          </w:p>
          <w:p w:rsidR="001007F7" w:rsidRDefault="001007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1007F7" w:rsidRDefault="001007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1007F7" w:rsidRPr="000850F7" w:rsidRDefault="001007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850F7" w:rsidRPr="000850F7" w:rsidTr="000850F7">
        <w:trPr>
          <w:trHeight w:val="509"/>
        </w:trPr>
        <w:tc>
          <w:tcPr>
            <w:tcW w:w="9072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CF5BA6" w:rsidRDefault="00895300" w:rsidP="000850F7">
      <w:pPr>
        <w:ind w:left="-993" w:right="-851"/>
      </w:pPr>
    </w:p>
    <w:p w:rsidR="0010548F" w:rsidRDefault="0010548F" w:rsidP="000850F7">
      <w:pPr>
        <w:ind w:left="-993" w:right="-851"/>
      </w:pPr>
    </w:p>
    <w:p w:rsidR="0010548F" w:rsidRDefault="0010548F" w:rsidP="000850F7">
      <w:pPr>
        <w:ind w:left="-993" w:right="-851"/>
      </w:pPr>
    </w:p>
    <w:tbl>
      <w:tblPr>
        <w:tblW w:w="9889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960"/>
        <w:gridCol w:w="1640"/>
        <w:gridCol w:w="400"/>
        <w:gridCol w:w="1176"/>
        <w:gridCol w:w="940"/>
        <w:gridCol w:w="149"/>
        <w:gridCol w:w="2261"/>
        <w:gridCol w:w="439"/>
        <w:gridCol w:w="380"/>
        <w:gridCol w:w="820"/>
        <w:gridCol w:w="724"/>
      </w:tblGrid>
      <w:tr w:rsidR="000850F7" w:rsidRPr="000850F7" w:rsidTr="0010548F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95300" w:rsidRDefault="00895300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95300" w:rsidRDefault="00895300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95300" w:rsidRPr="000850F7" w:rsidRDefault="00895300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850F7" w:rsidRPr="000850F7" w:rsidTr="0010548F">
        <w:trPr>
          <w:trHeight w:val="300"/>
        </w:trPr>
        <w:tc>
          <w:tcPr>
            <w:tcW w:w="988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4. VYHLÁSENIE ŽIADATEĽA/-KY</w:t>
            </w:r>
          </w:p>
        </w:tc>
      </w:tr>
      <w:tr w:rsidR="000850F7" w:rsidRPr="000850F7" w:rsidTr="0010548F">
        <w:trPr>
          <w:trHeight w:val="750"/>
        </w:trPr>
        <w:tc>
          <w:tcPr>
            <w:tcW w:w="988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Vyhlasujem, že sa proti mne neviedlo a nie je vedené trestné stíhanie alebo súdne konanie za činy, za ktoré možno uložiť alebo vysloviť trest zákazu činnosti v civilnom letectve.</w:t>
            </w:r>
          </w:p>
        </w:tc>
      </w:tr>
      <w:tr w:rsidR="000850F7" w:rsidRPr="000850F7" w:rsidTr="0010548F">
        <w:trPr>
          <w:trHeight w:val="3405"/>
        </w:trPr>
        <w:tc>
          <w:tcPr>
            <w:tcW w:w="988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 xml:space="preserve">........................................................ (titul , meno, priezvisko) svojím podpisom potvrdzujem pravdivosť, správnosť a aktuálnosť poskytovaných osobných údajov a udeľujem súhlas so spracovaním osobných údajov podľa zákona č. 122/2013 </w:t>
            </w:r>
            <w:proofErr w:type="spellStart"/>
            <w:r w:rsidRPr="000850F7">
              <w:rPr>
                <w:rFonts w:ascii="Calibri" w:eastAsia="Times New Roman" w:hAnsi="Calibri" w:cs="Times New Roman"/>
                <w:color w:val="000000"/>
              </w:rPr>
              <w:t>Z.z</w:t>
            </w:r>
            <w:proofErr w:type="spellEnd"/>
            <w:r w:rsidRPr="000850F7">
              <w:rPr>
                <w:rFonts w:ascii="Calibri" w:eastAsia="Times New Roman" w:hAnsi="Calibri" w:cs="Times New Roman"/>
                <w:color w:val="000000"/>
              </w:rPr>
              <w:t>. o ochrane osobných údajov a o zmene a doplnení niektorých zákonov (ďalej len "zákon") na účel žiadosti o vykonanie skúšky z teoretických vedomostí v súlade s časťou 66 na získanie preukazu spôsobilosti technika údržby lietadiel a evidencie leteckého personálu v rozsahu osobných údajov uvedených v tejto žiadosti a priložených dokumentoch k nej (ak sa aplikuje). Súhlas udeľujem ved</w:t>
            </w:r>
            <w:r w:rsidR="00B87DD4">
              <w:rPr>
                <w:rFonts w:ascii="Calibri" w:eastAsia="Times New Roman" w:hAnsi="Calibri" w:cs="Times New Roman"/>
                <w:color w:val="000000"/>
              </w:rPr>
              <w:t>ome a bez nátlaku na dobu spracú</w:t>
            </w:r>
            <w:r w:rsidRPr="000850F7">
              <w:rPr>
                <w:rFonts w:ascii="Calibri" w:eastAsia="Times New Roman" w:hAnsi="Calibri" w:cs="Times New Roman"/>
                <w:color w:val="000000"/>
              </w:rPr>
              <w:t>vania údajov v registri leteckého personálu a vyhlasujem, že som si vedomý/-á svojich práv v zmysle zákona. Zároveň týmto potvrdzujem, že som si vedomý/-á následkov, ktoré môže Dopravný úrad voči mne uplatniť, ak niektoré moje vyhlásenia alebo mnou predložené informácie preukážu ako nepravdivé.</w:t>
            </w:r>
          </w:p>
        </w:tc>
      </w:tr>
      <w:tr w:rsidR="000850F7" w:rsidRPr="000850F7" w:rsidTr="0010548F">
        <w:trPr>
          <w:trHeight w:val="48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V ..........................................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Dňa .............................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 xml:space="preserve">                  Podpis .....................................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850F7" w:rsidRPr="000850F7" w:rsidTr="0010548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850F7" w:rsidRPr="000850F7" w:rsidTr="0010548F">
        <w:trPr>
          <w:trHeight w:val="300"/>
        </w:trPr>
        <w:tc>
          <w:tcPr>
            <w:tcW w:w="98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0F7" w:rsidRPr="000850F7" w:rsidRDefault="000850F7" w:rsidP="005D1C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ČASŤ </w:t>
            </w:r>
            <w:r w:rsidR="005D1C72">
              <w:rPr>
                <w:rFonts w:ascii="Calibri" w:eastAsia="Times New Roman" w:hAnsi="Calibri" w:cs="Times New Roman"/>
                <w:b/>
                <w:bCs/>
                <w:color w:val="000000"/>
              </w:rPr>
              <w:t>B</w:t>
            </w:r>
            <w:r w:rsidRPr="000850F7">
              <w:rPr>
                <w:rFonts w:ascii="Calibri" w:eastAsia="Times New Roman" w:hAnsi="Calibri" w:cs="Times New Roman"/>
                <w:color w:val="000000"/>
              </w:rPr>
              <w:t xml:space="preserve"> (Vyplní </w:t>
            </w:r>
            <w:r w:rsidR="005D1C72">
              <w:rPr>
                <w:rFonts w:ascii="Calibri" w:eastAsia="Times New Roman" w:hAnsi="Calibri" w:cs="Times New Roman"/>
                <w:color w:val="000000"/>
              </w:rPr>
              <w:t>SOŠ LT</w:t>
            </w:r>
            <w:r w:rsidRPr="000850F7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0850F7" w:rsidRPr="000850F7" w:rsidTr="0010548F">
        <w:trPr>
          <w:trHeight w:val="300"/>
        </w:trPr>
        <w:tc>
          <w:tcPr>
            <w:tcW w:w="98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850F7" w:rsidRPr="000850F7" w:rsidTr="0010548F">
        <w:trPr>
          <w:trHeight w:val="300"/>
        </w:trPr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Dátum 1. termínu skúšky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Poznámky:</w:t>
            </w:r>
          </w:p>
        </w:tc>
      </w:tr>
      <w:tr w:rsidR="000850F7" w:rsidRPr="000850F7" w:rsidTr="0010548F">
        <w:trPr>
          <w:trHeight w:val="300"/>
        </w:trPr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Dátum ukončenia skúšky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850F7" w:rsidRPr="000850F7" w:rsidTr="0010548F">
        <w:trPr>
          <w:trHeight w:val="300"/>
        </w:trPr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Dátum platnosti teoretickej skúšky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850F7" w:rsidRPr="000850F7" w:rsidTr="0010548F">
        <w:trPr>
          <w:trHeight w:val="300"/>
        </w:trPr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  <w:sz w:val="20"/>
              </w:rPr>
              <w:t>Dátum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  <w:sz w:val="20"/>
              </w:rPr>
              <w:t>Podpis</w:t>
            </w:r>
          </w:p>
        </w:tc>
      </w:tr>
      <w:tr w:rsidR="000850F7" w:rsidRPr="000850F7" w:rsidTr="0010548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850F7" w:rsidRPr="000850F7" w:rsidTr="0010548F">
        <w:trPr>
          <w:trHeight w:val="300"/>
        </w:trPr>
        <w:tc>
          <w:tcPr>
            <w:tcW w:w="98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</w:rPr>
              <w:t>2. ZÁZNAM O SKÚŠKE Z TEORETICKÝCH VEDOMOSTÍ</w:t>
            </w:r>
          </w:p>
        </w:tc>
      </w:tr>
      <w:tr w:rsidR="000850F7" w:rsidRPr="000850F7" w:rsidTr="0010548F">
        <w:trPr>
          <w:trHeight w:val="300"/>
        </w:trPr>
        <w:tc>
          <w:tcPr>
            <w:tcW w:w="2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0F7" w:rsidRPr="000850F7" w:rsidRDefault="000850F7" w:rsidP="00085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Modul / Tematický celok</w:t>
            </w:r>
          </w:p>
        </w:tc>
        <w:tc>
          <w:tcPr>
            <w:tcW w:w="72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</w:p>
        </w:tc>
      </w:tr>
      <w:tr w:rsidR="000850F7" w:rsidRPr="000850F7" w:rsidTr="00B63FC7">
        <w:trPr>
          <w:trHeight w:val="735"/>
        </w:trPr>
        <w:tc>
          <w:tcPr>
            <w:tcW w:w="2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2A3E86">
              <w:rPr>
                <w:rFonts w:ascii="Calibri" w:eastAsia="Times New Roman" w:hAnsi="Calibri" w:cs="Times New Roman"/>
                <w:color w:val="000000"/>
              </w:rPr>
              <w:t>√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F7" w:rsidRPr="000850F7" w:rsidRDefault="000850F7" w:rsidP="00085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Dátum ukončenia skúšky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F7" w:rsidRPr="000850F7" w:rsidRDefault="000850F7" w:rsidP="00085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Výsledok (%)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F7" w:rsidRPr="000850F7" w:rsidRDefault="000850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2A3E86">
              <w:rPr>
                <w:rFonts w:ascii="Calibri" w:eastAsia="Times New Roman" w:hAnsi="Calibri" w:cs="Times New Roman"/>
                <w:color w:val="000000"/>
              </w:rPr>
              <w:t>√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F7" w:rsidRPr="000850F7" w:rsidRDefault="000850F7" w:rsidP="00085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Dátum ukončenia skúšky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F7" w:rsidRPr="000850F7" w:rsidRDefault="000850F7" w:rsidP="00085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Výsledok (%)</w:t>
            </w:r>
          </w:p>
        </w:tc>
      </w:tr>
      <w:tr w:rsidR="009F32C4" w:rsidRPr="000850F7" w:rsidTr="00B63FC7">
        <w:trPr>
          <w:trHeight w:val="300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2C4" w:rsidRPr="000850F7" w:rsidRDefault="009F32C4" w:rsidP="00D908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3. Základy elektrotechniky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10. Letecká legislatíva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F32C4" w:rsidRPr="000850F7" w:rsidTr="00B63FC7">
        <w:trPr>
          <w:trHeight w:val="480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32C4" w:rsidRPr="000850F7" w:rsidRDefault="009F32C4" w:rsidP="00D908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4. Základy elektroniky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10. / E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F32C4" w:rsidRPr="000850F7" w:rsidTr="00B63FC7">
        <w:trPr>
          <w:trHeight w:val="480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32C4" w:rsidRPr="000850F7" w:rsidRDefault="009F32C4" w:rsidP="00D908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5.  Digitálna technológia/</w:t>
            </w: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  <w:t xml:space="preserve">     Elektronické </w:t>
            </w:r>
            <w:proofErr w:type="spellStart"/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prístr</w:t>
            </w:r>
            <w:proofErr w:type="spellEnd"/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. vybavenie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11.  A  </w:t>
            </w: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Aerodynamika, konštrukcia a systémy letúnov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F32C4" w:rsidRPr="000850F7" w:rsidTr="00B63FC7">
        <w:trPr>
          <w:trHeight w:val="540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32C4" w:rsidRPr="000850F7" w:rsidRDefault="009F32C4" w:rsidP="00D908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6.  Materiály a základné     </w:t>
            </w: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  <w:t xml:space="preserve">     strojnícke súčiastky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11.  B  </w:t>
            </w: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Aerodynamika, konštrukcia a systémy letúnov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F32C4" w:rsidRPr="000850F7" w:rsidTr="009F32C4">
        <w:trPr>
          <w:trHeight w:val="273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32C4" w:rsidRPr="000850F7" w:rsidRDefault="009F32C4" w:rsidP="00D908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7. A</w:t>
            </w: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 Postup údržby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13.  Aerodynamika, konštrukcia a systémy lietadiel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F32C4" w:rsidRPr="000850F7" w:rsidTr="009F32C4">
        <w:trPr>
          <w:trHeight w:val="276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32C4" w:rsidRPr="000850F7" w:rsidRDefault="009F32C4" w:rsidP="00D908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7. / E1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14.  Pohon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F32C4" w:rsidRPr="000850F7" w:rsidTr="00B63FC7">
        <w:trPr>
          <w:trHeight w:val="300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32C4" w:rsidRPr="000850F7" w:rsidRDefault="009F32C4" w:rsidP="00D908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7. / E2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15.  Turbínový motor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F32C4" w:rsidRPr="000850F7" w:rsidTr="00B63FC7">
        <w:trPr>
          <w:trHeight w:val="300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32C4" w:rsidRPr="000850F7" w:rsidRDefault="009F32C4" w:rsidP="005D79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8. Základy aerodynamiky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5D79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5D79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5D79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2C4" w:rsidRPr="000850F7" w:rsidRDefault="009F32C4" w:rsidP="005D79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16.  Pie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</w:t>
            </w: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tový motor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F32C4" w:rsidRPr="000850F7" w:rsidTr="00B63FC7">
        <w:trPr>
          <w:trHeight w:val="300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9. A</w:t>
            </w: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 Ľudské činitel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7. Vrtuľa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0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F32C4" w:rsidRPr="000850F7" w:rsidTr="00B63FC7">
        <w:trPr>
          <w:trHeight w:val="300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32C4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9. / 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0850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18.  Rezerva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F32C4" w:rsidRPr="000850F7" w:rsidTr="00B63F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F32C4" w:rsidRPr="000850F7" w:rsidTr="0010548F">
        <w:trPr>
          <w:trHeight w:val="600"/>
        </w:trPr>
        <w:tc>
          <w:tcPr>
            <w:tcW w:w="98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2C4" w:rsidRPr="000850F7" w:rsidRDefault="009F32C4" w:rsidP="001054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</w:p>
        </w:tc>
      </w:tr>
      <w:tr w:rsidR="009F32C4" w:rsidRPr="000850F7" w:rsidTr="0010548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2C4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1007F7" w:rsidRDefault="001007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1007F7" w:rsidRPr="000850F7" w:rsidRDefault="001007F7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F32C4" w:rsidRPr="000850F7" w:rsidTr="0010548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2C4" w:rsidRPr="000850F7" w:rsidRDefault="009F32C4" w:rsidP="0008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984D9D" w:rsidRDefault="00984D9D" w:rsidP="000850F7">
      <w:pPr>
        <w:ind w:left="-993" w:right="-851"/>
      </w:pPr>
    </w:p>
    <w:sectPr w:rsidR="00984D9D" w:rsidSect="000850F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0850F7"/>
    <w:rsid w:val="000850F7"/>
    <w:rsid w:val="000D3E52"/>
    <w:rsid w:val="001007F7"/>
    <w:rsid w:val="0010548F"/>
    <w:rsid w:val="0011601F"/>
    <w:rsid w:val="001161A1"/>
    <w:rsid w:val="001B248C"/>
    <w:rsid w:val="002812E7"/>
    <w:rsid w:val="002A3E86"/>
    <w:rsid w:val="002F533B"/>
    <w:rsid w:val="003673E0"/>
    <w:rsid w:val="003A13F0"/>
    <w:rsid w:val="005235C0"/>
    <w:rsid w:val="005D1C72"/>
    <w:rsid w:val="007E1471"/>
    <w:rsid w:val="00865DB5"/>
    <w:rsid w:val="00895300"/>
    <w:rsid w:val="008B6062"/>
    <w:rsid w:val="00984D9D"/>
    <w:rsid w:val="009B704A"/>
    <w:rsid w:val="009E25F2"/>
    <w:rsid w:val="009F12D1"/>
    <w:rsid w:val="009F32C4"/>
    <w:rsid w:val="00A52990"/>
    <w:rsid w:val="00AF7F38"/>
    <w:rsid w:val="00B24813"/>
    <w:rsid w:val="00B60352"/>
    <w:rsid w:val="00B63FC7"/>
    <w:rsid w:val="00B73418"/>
    <w:rsid w:val="00B87DD4"/>
    <w:rsid w:val="00BA4E53"/>
    <w:rsid w:val="00C25CCD"/>
    <w:rsid w:val="00D12B1B"/>
    <w:rsid w:val="00DA74CC"/>
    <w:rsid w:val="00EE242D"/>
    <w:rsid w:val="00EF7893"/>
    <w:rsid w:val="00F004C3"/>
    <w:rsid w:val="00FE5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2B1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1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soulo</dc:creator>
  <cp:lastModifiedBy>soulo</cp:lastModifiedBy>
  <cp:revision>4</cp:revision>
  <cp:lastPrinted>2020-07-08T08:35:00Z</cp:lastPrinted>
  <dcterms:created xsi:type="dcterms:W3CDTF">2018-05-10T07:03:00Z</dcterms:created>
  <dcterms:modified xsi:type="dcterms:W3CDTF">2020-07-08T08:38:00Z</dcterms:modified>
</cp:coreProperties>
</file>